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BFE22" w14:textId="77777777" w:rsidR="00DB588C" w:rsidRDefault="00DB588C" w:rsidP="00176C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1A9A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</w:rPr>
        <w:t>СТАРОМЫШАСТОВСКОГО СЕЛЬСКОГО ПОСЕЛЕНИЯ</w:t>
      </w:r>
    </w:p>
    <w:p w14:paraId="27814A06" w14:textId="77777777" w:rsidR="00DB588C" w:rsidRPr="006D1A9A" w:rsidRDefault="00DB588C" w:rsidP="00DB58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ДИНСКОГО РАЙОНА</w:t>
      </w:r>
    </w:p>
    <w:p w14:paraId="2601A2C5" w14:textId="77777777" w:rsidR="00DB588C" w:rsidRPr="006D1A9A" w:rsidRDefault="00DB588C" w:rsidP="00DB58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CE2A32" w14:textId="77777777" w:rsidR="00DB588C" w:rsidRPr="006D1A9A" w:rsidRDefault="00DB588C" w:rsidP="00DB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A9A">
        <w:rPr>
          <w:rFonts w:ascii="Times New Roman" w:hAnsi="Times New Roman"/>
          <w:b/>
          <w:sz w:val="28"/>
          <w:szCs w:val="28"/>
        </w:rPr>
        <w:t>РЕШЕНИЕ</w:t>
      </w:r>
    </w:p>
    <w:p w14:paraId="2B3596B5" w14:textId="72DBFAC2" w:rsidR="00DB588C" w:rsidRPr="006D1A9A" w:rsidRDefault="00DB588C" w:rsidP="00DB588C">
      <w:pPr>
        <w:jc w:val="both"/>
        <w:rPr>
          <w:rFonts w:ascii="Times New Roman" w:hAnsi="Times New Roman"/>
          <w:sz w:val="28"/>
          <w:szCs w:val="28"/>
        </w:rPr>
      </w:pPr>
      <w:r w:rsidRPr="006D1A9A">
        <w:rPr>
          <w:rFonts w:ascii="Times New Roman" w:hAnsi="Times New Roman"/>
          <w:sz w:val="28"/>
          <w:szCs w:val="28"/>
        </w:rPr>
        <w:t xml:space="preserve">от </w:t>
      </w:r>
      <w:r w:rsidR="003C53F2">
        <w:rPr>
          <w:rFonts w:ascii="Times New Roman" w:hAnsi="Times New Roman"/>
          <w:sz w:val="28"/>
          <w:szCs w:val="28"/>
        </w:rPr>
        <w:t>02.10.</w:t>
      </w:r>
      <w:r w:rsidR="000438A6">
        <w:rPr>
          <w:rFonts w:ascii="Times New Roman" w:hAnsi="Times New Roman"/>
          <w:sz w:val="28"/>
          <w:szCs w:val="28"/>
        </w:rPr>
        <w:t>2024</w:t>
      </w:r>
      <w:r w:rsidRPr="006D1A9A">
        <w:rPr>
          <w:rFonts w:ascii="Times New Roman" w:hAnsi="Times New Roman"/>
          <w:sz w:val="28"/>
          <w:szCs w:val="28"/>
        </w:rPr>
        <w:t xml:space="preserve"> года           </w:t>
      </w:r>
      <w:r w:rsidR="003C53F2">
        <w:rPr>
          <w:rFonts w:ascii="Times New Roman" w:hAnsi="Times New Roman"/>
          <w:sz w:val="28"/>
          <w:szCs w:val="28"/>
        </w:rPr>
        <w:t xml:space="preserve">     </w:t>
      </w:r>
      <w:r w:rsidRPr="006D1A9A">
        <w:rPr>
          <w:rFonts w:ascii="Times New Roman" w:hAnsi="Times New Roman"/>
          <w:sz w:val="28"/>
          <w:szCs w:val="28"/>
        </w:rPr>
        <w:t xml:space="preserve">                            </w:t>
      </w:r>
      <w:r w:rsidR="003C53F2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6D1A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№ </w:t>
      </w:r>
      <w:r w:rsidR="003C53F2">
        <w:rPr>
          <w:rFonts w:ascii="Times New Roman" w:hAnsi="Times New Roman"/>
          <w:sz w:val="28"/>
          <w:szCs w:val="28"/>
        </w:rPr>
        <w:t>01-01/05</w:t>
      </w:r>
    </w:p>
    <w:p w14:paraId="41E36FBA" w14:textId="77777777" w:rsidR="00DB588C" w:rsidRDefault="00DB588C" w:rsidP="00DB58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420178" w14:textId="77777777" w:rsidR="00DB588C" w:rsidRDefault="00DB588C" w:rsidP="00DB58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Старомышастовская</w:t>
      </w:r>
    </w:p>
    <w:p w14:paraId="783F3CB2" w14:textId="77777777" w:rsidR="00DB588C" w:rsidRPr="006D1A9A" w:rsidRDefault="00DB588C" w:rsidP="00DB58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D086C48" w14:textId="77777777" w:rsidR="00DB588C" w:rsidRDefault="00DB588C" w:rsidP="00DB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председателя </w:t>
      </w:r>
    </w:p>
    <w:p w14:paraId="372EC41F" w14:textId="77777777" w:rsidR="00DB588C" w:rsidRDefault="00DB588C" w:rsidP="00DB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Старомышастовского </w:t>
      </w:r>
    </w:p>
    <w:p w14:paraId="1826BB6C" w14:textId="77777777" w:rsidR="00DB588C" w:rsidRPr="002C76BE" w:rsidRDefault="00DB588C" w:rsidP="00DB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Динского района</w:t>
      </w:r>
    </w:p>
    <w:p w14:paraId="20F0CFC4" w14:textId="77777777" w:rsidR="00DB588C" w:rsidRDefault="00DB588C" w:rsidP="00DB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F4827" w14:textId="77777777" w:rsidR="00DB588C" w:rsidRPr="00005A1C" w:rsidRDefault="00DB588C" w:rsidP="00DB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5FD19D" w14:textId="77777777" w:rsidR="00DB588C" w:rsidRDefault="00DB588C" w:rsidP="00DB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05A1C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 xml:space="preserve">40 Федерального закона от 06 октября </w:t>
      </w:r>
      <w:r w:rsidR="00855ED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2001 года</w:t>
      </w:r>
      <w:r w:rsidR="00855EDA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2</w:t>
      </w:r>
      <w:r w:rsidR="00855E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Устава Старомышастовского сельского поселения Динского района и в соответствии со статьями 11, 12 Регламента Совета депутатов, Совет Старомышастовского сельского поселения решил:</w:t>
      </w:r>
    </w:p>
    <w:p w14:paraId="29F95EE2" w14:textId="41594A86" w:rsidR="00DB588C" w:rsidRDefault="00DB588C" w:rsidP="00DB588C">
      <w:pPr>
        <w:pStyle w:val="a3"/>
        <w:numPr>
          <w:ilvl w:val="0"/>
          <w:numId w:val="1"/>
        </w:numPr>
        <w:spacing w:after="0" w:line="240" w:lineRule="auto"/>
        <w:ind w:left="0" w:firstLine="825"/>
        <w:jc w:val="both"/>
        <w:rPr>
          <w:rFonts w:ascii="Times New Roman" w:hAnsi="Times New Roman"/>
          <w:sz w:val="28"/>
          <w:szCs w:val="28"/>
        </w:rPr>
      </w:pPr>
      <w:r w:rsidRPr="00E417B0">
        <w:rPr>
          <w:rFonts w:ascii="Times New Roman" w:hAnsi="Times New Roman"/>
          <w:sz w:val="28"/>
          <w:szCs w:val="28"/>
        </w:rPr>
        <w:t xml:space="preserve">По итогам тайного голосования избрать председателем Совета </w:t>
      </w:r>
      <w:proofErr w:type="spellStart"/>
      <w:r w:rsidRPr="00E417B0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Pr="00E417B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417B0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E417B0">
        <w:rPr>
          <w:rFonts w:ascii="Times New Roman" w:hAnsi="Times New Roman"/>
          <w:sz w:val="28"/>
          <w:szCs w:val="28"/>
        </w:rPr>
        <w:t xml:space="preserve"> района </w:t>
      </w:r>
      <w:r w:rsidR="000438A6">
        <w:rPr>
          <w:rFonts w:ascii="Times New Roman" w:hAnsi="Times New Roman"/>
          <w:sz w:val="28"/>
          <w:szCs w:val="28"/>
        </w:rPr>
        <w:t>пятого</w:t>
      </w:r>
      <w:r w:rsidR="002167C4">
        <w:rPr>
          <w:rFonts w:ascii="Times New Roman" w:hAnsi="Times New Roman"/>
          <w:sz w:val="28"/>
          <w:szCs w:val="28"/>
        </w:rPr>
        <w:t xml:space="preserve"> созыва по Старомышастовскому 6</w:t>
      </w:r>
      <w:r w:rsidRPr="00E417B0">
        <w:rPr>
          <w:rFonts w:ascii="Times New Roman" w:hAnsi="Times New Roman"/>
          <w:sz w:val="28"/>
          <w:szCs w:val="28"/>
        </w:rPr>
        <w:t xml:space="preserve">-ти мандатному избирательному округу № </w:t>
      </w:r>
      <w:r w:rsidR="002167C4">
        <w:rPr>
          <w:rFonts w:ascii="Times New Roman" w:hAnsi="Times New Roman"/>
          <w:sz w:val="28"/>
          <w:szCs w:val="28"/>
        </w:rPr>
        <w:t>2</w:t>
      </w:r>
      <w:r w:rsidRPr="00E417B0">
        <w:rPr>
          <w:rFonts w:ascii="Times New Roman" w:hAnsi="Times New Roman"/>
          <w:sz w:val="28"/>
          <w:szCs w:val="28"/>
        </w:rPr>
        <w:t xml:space="preserve"> депутата </w:t>
      </w:r>
      <w:r w:rsidR="000438A6">
        <w:rPr>
          <w:rFonts w:ascii="Times New Roman" w:hAnsi="Times New Roman"/>
          <w:sz w:val="28"/>
          <w:szCs w:val="28"/>
        </w:rPr>
        <w:t>Рябова Игоря Семеновича</w:t>
      </w:r>
      <w:r>
        <w:rPr>
          <w:rFonts w:ascii="Times New Roman" w:hAnsi="Times New Roman"/>
          <w:sz w:val="28"/>
          <w:szCs w:val="28"/>
        </w:rPr>
        <w:t>.</w:t>
      </w:r>
    </w:p>
    <w:p w14:paraId="5EB9DEB0" w14:textId="77777777" w:rsidR="00DB588C" w:rsidRPr="00E417B0" w:rsidRDefault="00DB588C" w:rsidP="00DB588C">
      <w:pPr>
        <w:pStyle w:val="a3"/>
        <w:numPr>
          <w:ilvl w:val="0"/>
          <w:numId w:val="1"/>
        </w:numPr>
        <w:spacing w:after="0" w:line="240" w:lineRule="auto"/>
        <w:ind w:left="0" w:firstLine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подписания.</w:t>
      </w:r>
    </w:p>
    <w:p w14:paraId="1BA0F6EF" w14:textId="77777777" w:rsidR="00DB588C" w:rsidRPr="00005A1C" w:rsidRDefault="00DB588C" w:rsidP="00DB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A1C">
        <w:rPr>
          <w:rFonts w:ascii="Times New Roman" w:hAnsi="Times New Roman"/>
          <w:sz w:val="28"/>
          <w:szCs w:val="28"/>
        </w:rPr>
        <w:tab/>
      </w:r>
    </w:p>
    <w:p w14:paraId="092DDF02" w14:textId="77777777" w:rsidR="00DB588C" w:rsidRDefault="00DB588C" w:rsidP="00DB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D0FB56" w14:textId="77777777" w:rsidR="00176C68" w:rsidRDefault="00176C68" w:rsidP="00DB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46E124" w14:textId="77777777" w:rsidR="00DB588C" w:rsidRDefault="00DB588C" w:rsidP="00DB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38062E" w14:textId="77777777" w:rsidR="00DB588C" w:rsidRDefault="00DB588C" w:rsidP="00DB58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19520654" w14:textId="77777777" w:rsidR="00DB588C" w:rsidRDefault="00DB588C" w:rsidP="00DB58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Старомышастовского</w:t>
      </w:r>
    </w:p>
    <w:p w14:paraId="7AC9827A" w14:textId="7315BEBE" w:rsidR="00DB588C" w:rsidRDefault="00DB588C" w:rsidP="00DB58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438A6">
        <w:rPr>
          <w:rFonts w:ascii="Times New Roman" w:hAnsi="Times New Roman"/>
          <w:sz w:val="28"/>
          <w:szCs w:val="28"/>
        </w:rPr>
        <w:t xml:space="preserve">            И.С. Рябов</w:t>
      </w:r>
    </w:p>
    <w:p w14:paraId="1F9F8AD8" w14:textId="77777777" w:rsidR="00DB588C" w:rsidRDefault="00DB588C" w:rsidP="00DB58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E3225" w14:textId="77777777" w:rsidR="00DB588C" w:rsidRDefault="00DB588C" w:rsidP="00DB58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3D116" w14:textId="77777777" w:rsidR="00230CAC" w:rsidRDefault="00230CAC" w:rsidP="00230C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6C927BC" w14:textId="77777777" w:rsidR="00230CAC" w:rsidRDefault="00230CAC" w:rsidP="00230C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М.В. Захаров</w:t>
      </w:r>
    </w:p>
    <w:p w14:paraId="3DF69FB1" w14:textId="77777777" w:rsidR="001D7ED5" w:rsidRDefault="001D7ED5"/>
    <w:sectPr w:rsidR="001D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7B38"/>
    <w:multiLevelType w:val="hybridMultilevel"/>
    <w:tmpl w:val="B1AED348"/>
    <w:lvl w:ilvl="0" w:tplc="F1FE58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0D"/>
    <w:rsid w:val="000438A6"/>
    <w:rsid w:val="00176C68"/>
    <w:rsid w:val="001D7ED5"/>
    <w:rsid w:val="002167C4"/>
    <w:rsid w:val="00230CAC"/>
    <w:rsid w:val="002C1054"/>
    <w:rsid w:val="003C53F2"/>
    <w:rsid w:val="00681A6E"/>
    <w:rsid w:val="006D7C0D"/>
    <w:rsid w:val="00855EDA"/>
    <w:rsid w:val="008D1523"/>
    <w:rsid w:val="00B03525"/>
    <w:rsid w:val="00CA5E94"/>
    <w:rsid w:val="00D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E469"/>
  <w15:docId w15:val="{E75E7D32-CC26-4CCE-BC59-70237D0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SEMENYAKINA</cp:lastModifiedBy>
  <cp:revision>8</cp:revision>
  <cp:lastPrinted>2024-10-03T07:50:00Z</cp:lastPrinted>
  <dcterms:created xsi:type="dcterms:W3CDTF">2019-09-18T07:12:00Z</dcterms:created>
  <dcterms:modified xsi:type="dcterms:W3CDTF">2024-10-04T11:54:00Z</dcterms:modified>
</cp:coreProperties>
</file>